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Pr="00252B74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C97F17">
            <w:pPr>
              <w:spacing w:line="360" w:lineRule="auto"/>
            </w:pPr>
            <w:r>
              <w:t>Rok poskytnutí dotace</w:t>
            </w:r>
            <w:r w:rsidR="00E3620B">
              <w:t>: 2016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E3620B" w:rsidP="004D4EEE">
            <w:pPr>
              <w:spacing w:line="360" w:lineRule="auto"/>
              <w:jc w:val="both"/>
            </w:pPr>
            <w:r w:rsidRPr="00EB46E7">
              <w:t>Kód</w:t>
            </w:r>
            <w:r w:rsidR="004D4EEE">
              <w:t>: S (sociální oblast)</w:t>
            </w:r>
            <w:bookmarkStart w:id="0" w:name="_GoBack"/>
            <w:bookmarkEnd w:id="0"/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405"/>
        <w:gridCol w:w="1430"/>
        <w:gridCol w:w="2103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F67B61">
        <w:trPr>
          <w:cantSplit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klientů zúčastněných na projektu/činnosti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</w:pPr>
            <w:r w:rsidRPr="00C16AAE">
              <w:rPr>
                <w:b/>
                <w:bCs/>
              </w:rPr>
              <w:t xml:space="preserve">Doba dosažení účelu </w:t>
            </w:r>
            <w:proofErr w:type="gramStart"/>
            <w:r w:rsidRPr="00C16AAE">
              <w:rPr>
                <w:b/>
                <w:bCs/>
              </w:rPr>
              <w:t>od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3620B" w:rsidRPr="00E3620B" w:rsidRDefault="00C16AAE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Doba dosažení účelu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A75FF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A75FFE">
        <w:trPr>
          <w:cantSplit/>
          <w:trHeight w:val="340"/>
        </w:trPr>
        <w:tc>
          <w:tcPr>
            <w:tcW w:w="997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C16AAE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</w:t>
      </w:r>
      <w:proofErr w:type="gramStart"/>
      <w:r>
        <w:t>…..</w:t>
      </w:r>
      <w:proofErr w:type="gramEnd"/>
    </w:p>
    <w:sectPr w:rsidR="00B77812" w:rsidRPr="00E3620B" w:rsidSect="00366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6F" w:rsidRDefault="00F4146F" w:rsidP="00E3620B">
      <w:r>
        <w:separator/>
      </w:r>
    </w:p>
  </w:endnote>
  <w:endnote w:type="continuationSeparator" w:id="0">
    <w:p w:rsidR="00F4146F" w:rsidRDefault="00F4146F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6F" w:rsidRDefault="00F4146F" w:rsidP="00E3620B">
      <w:r>
        <w:separator/>
      </w:r>
    </w:p>
  </w:footnote>
  <w:footnote w:type="continuationSeparator" w:id="0">
    <w:p w:rsidR="00F4146F" w:rsidRDefault="00F4146F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B"/>
    <w:rsid w:val="001012EF"/>
    <w:rsid w:val="00110C2E"/>
    <w:rsid w:val="002244F2"/>
    <w:rsid w:val="00366491"/>
    <w:rsid w:val="003A151C"/>
    <w:rsid w:val="003D19B6"/>
    <w:rsid w:val="0045595D"/>
    <w:rsid w:val="004D4EEE"/>
    <w:rsid w:val="004E6AEB"/>
    <w:rsid w:val="00562DED"/>
    <w:rsid w:val="006F48E3"/>
    <w:rsid w:val="008920B0"/>
    <w:rsid w:val="00936A75"/>
    <w:rsid w:val="00964580"/>
    <w:rsid w:val="009F008B"/>
    <w:rsid w:val="00A75FFE"/>
    <w:rsid w:val="00A84530"/>
    <w:rsid w:val="00B77812"/>
    <w:rsid w:val="00BD4471"/>
    <w:rsid w:val="00C16AAE"/>
    <w:rsid w:val="00CA5642"/>
    <w:rsid w:val="00D22E00"/>
    <w:rsid w:val="00E31FF2"/>
    <w:rsid w:val="00E3620B"/>
    <w:rsid w:val="00EE36AD"/>
    <w:rsid w:val="00F00B74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Miškovičová Radka</cp:lastModifiedBy>
  <cp:revision>6</cp:revision>
  <cp:lastPrinted>2015-11-30T15:42:00Z</cp:lastPrinted>
  <dcterms:created xsi:type="dcterms:W3CDTF">2015-11-30T19:01:00Z</dcterms:created>
  <dcterms:modified xsi:type="dcterms:W3CDTF">2015-12-16T15:12:00Z</dcterms:modified>
</cp:coreProperties>
</file>